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4833" w14:textId="35F15776" w:rsidR="00BF1D6E" w:rsidRPr="00BF1D6E" w:rsidRDefault="00BF1D6E" w:rsidP="00BF1D6E">
      <w:pPr>
        <w:pStyle w:val="3"/>
        <w:shd w:val="clear" w:color="auto" w:fill="FFFFFF"/>
        <w:spacing w:before="0" w:beforeAutospacing="0" w:after="0" w:afterAutospacing="0"/>
        <w:jc w:val="center"/>
        <w:rPr>
          <w:color w:val="000405"/>
          <w:sz w:val="28"/>
          <w:szCs w:val="28"/>
        </w:rPr>
      </w:pPr>
      <w:r>
        <w:rPr>
          <w:color w:val="000405"/>
          <w:sz w:val="28"/>
          <w:szCs w:val="28"/>
          <w:lang w:val="uk-UA"/>
        </w:rPr>
        <w:t>Індивідуальна п</w:t>
      </w:r>
      <w:proofErr w:type="spellStart"/>
      <w:r w:rsidRPr="00BF1D6E">
        <w:rPr>
          <w:color w:val="000405"/>
          <w:sz w:val="28"/>
          <w:szCs w:val="28"/>
        </w:rPr>
        <w:t>рограма</w:t>
      </w:r>
      <w:proofErr w:type="spellEnd"/>
      <w:r w:rsidRPr="00BF1D6E">
        <w:rPr>
          <w:color w:val="000405"/>
          <w:sz w:val="28"/>
          <w:szCs w:val="28"/>
        </w:rPr>
        <w:t xml:space="preserve"> </w:t>
      </w:r>
      <w:proofErr w:type="spellStart"/>
      <w:r w:rsidRPr="00BF1D6E">
        <w:rPr>
          <w:color w:val="000405"/>
          <w:sz w:val="28"/>
          <w:szCs w:val="28"/>
        </w:rPr>
        <w:t>вивчення</w:t>
      </w:r>
      <w:proofErr w:type="spellEnd"/>
      <w:r w:rsidRPr="00BF1D6E">
        <w:rPr>
          <w:color w:val="000405"/>
          <w:sz w:val="28"/>
          <w:szCs w:val="28"/>
        </w:rPr>
        <w:t xml:space="preserve"> характеристики </w:t>
      </w:r>
      <w:proofErr w:type="spellStart"/>
      <w:r w:rsidRPr="00BF1D6E">
        <w:rPr>
          <w:color w:val="000405"/>
          <w:sz w:val="28"/>
          <w:szCs w:val="28"/>
        </w:rPr>
        <w:t>учнів</w:t>
      </w:r>
      <w:proofErr w:type="spellEnd"/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3533"/>
        <w:gridCol w:w="5539"/>
      </w:tblGrid>
      <w:tr w:rsidR="00BF1D6E" w:rsidRPr="00BF1D6E" w14:paraId="55A57309" w14:textId="77777777" w:rsidTr="00BF1D6E">
        <w:trPr>
          <w:trHeight w:val="335"/>
        </w:trPr>
        <w:tc>
          <w:tcPr>
            <w:tcW w:w="846" w:type="dxa"/>
          </w:tcPr>
          <w:p w14:paraId="5F2D5EFB" w14:textId="605D7A1C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33" w:type="dxa"/>
          </w:tcPr>
          <w:p w14:paraId="6AA1B97E" w14:textId="7E1C945E" w:rsidR="00BF1D6E" w:rsidRPr="00BF1D6E" w:rsidRDefault="00BF1D6E" w:rsidP="00BF1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</w:p>
        </w:tc>
        <w:tc>
          <w:tcPr>
            <w:tcW w:w="5539" w:type="dxa"/>
          </w:tcPr>
          <w:p w14:paraId="59560FB5" w14:textId="20542587" w:rsidR="00BF1D6E" w:rsidRPr="00BF1D6E" w:rsidRDefault="00BF1D6E" w:rsidP="00BF1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  <w:tr w:rsidR="00BF1D6E" w:rsidRPr="00BF1D6E" w14:paraId="741B7886" w14:textId="77777777" w:rsidTr="00BF1D6E">
        <w:tc>
          <w:tcPr>
            <w:tcW w:w="846" w:type="dxa"/>
          </w:tcPr>
          <w:p w14:paraId="473B09C5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3EF29AD1" w14:textId="3677F983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Демографічні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proofErr w:type="spellEnd"/>
          </w:p>
        </w:tc>
        <w:tc>
          <w:tcPr>
            <w:tcW w:w="5539" w:type="dxa"/>
          </w:tcPr>
          <w:p w14:paraId="7C2A0C01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28543CBA" w14:textId="77777777" w:rsidTr="00BF1D6E">
        <w:tc>
          <w:tcPr>
            <w:tcW w:w="846" w:type="dxa"/>
          </w:tcPr>
          <w:p w14:paraId="5CEB97C0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55299051" w14:textId="04DC0343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і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"https://dl.kpt.sumdu.edu.ua/mod/glossary/showentry.php?eid=4181&amp;displayformat=dictionary" \o "Основні терміни та поняття: Виховання" </w:instrText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1D6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виховання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 в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</w:p>
        </w:tc>
        <w:tc>
          <w:tcPr>
            <w:tcW w:w="5539" w:type="dxa"/>
          </w:tcPr>
          <w:p w14:paraId="36925F06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226F5DC9" w14:textId="77777777" w:rsidTr="00BF1D6E">
        <w:tc>
          <w:tcPr>
            <w:tcW w:w="846" w:type="dxa"/>
          </w:tcPr>
          <w:p w14:paraId="42AA735A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20181DFC" w14:textId="033F6E4D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5539" w:type="dxa"/>
          </w:tcPr>
          <w:p w14:paraId="584321AA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4CD6BB8D" w14:textId="77777777" w:rsidTr="00BF1D6E">
        <w:tc>
          <w:tcPr>
            <w:tcW w:w="846" w:type="dxa"/>
          </w:tcPr>
          <w:p w14:paraId="256DB87F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7D4B96C2" w14:textId="2F3FB29E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Моральні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</w:p>
        </w:tc>
        <w:tc>
          <w:tcPr>
            <w:tcW w:w="5539" w:type="dxa"/>
          </w:tcPr>
          <w:p w14:paraId="57E37A46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4E1C8910" w14:textId="77777777" w:rsidTr="00BF1D6E">
        <w:tc>
          <w:tcPr>
            <w:tcW w:w="846" w:type="dxa"/>
          </w:tcPr>
          <w:p w14:paraId="64E5EE2E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63EF525F" w14:textId="219DCDA4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Розумовий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"https://dl.kpt.sumdu.edu.ua/mod/glossary/showentry.php?eid=4182&amp;displayformat=dictionary" \o "Основні терміни та поняття: Розвиток" </w:instrText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1D6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розвиток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539" w:type="dxa"/>
          </w:tcPr>
          <w:p w14:paraId="6F37E36C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4FB1C7B1" w14:textId="77777777" w:rsidTr="00BF1D6E">
        <w:tc>
          <w:tcPr>
            <w:tcW w:w="846" w:type="dxa"/>
          </w:tcPr>
          <w:p w14:paraId="37C31B21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52F4A58B" w14:textId="6BD24BE6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Трудове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"https://dl.kpt.sumdu.edu.ua/mod/glossary/showentry.php?eid=4181&amp;displayformat=dictionary" \o "Основні терміни та поняття: Виховання" </w:instrText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1D6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виховання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539" w:type="dxa"/>
          </w:tcPr>
          <w:p w14:paraId="0E7F9632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24437CC8" w14:textId="77777777" w:rsidTr="00BF1D6E">
        <w:tc>
          <w:tcPr>
            <w:tcW w:w="846" w:type="dxa"/>
          </w:tcPr>
          <w:p w14:paraId="7246AEBC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1CAA4F8B" w14:textId="6F35E359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Естетична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вихованість</w:t>
            </w:r>
            <w:proofErr w:type="spellEnd"/>
          </w:p>
        </w:tc>
        <w:tc>
          <w:tcPr>
            <w:tcW w:w="5539" w:type="dxa"/>
          </w:tcPr>
          <w:p w14:paraId="4CBA5B0A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0249457C" w14:textId="77777777" w:rsidTr="00BF1D6E">
        <w:tc>
          <w:tcPr>
            <w:tcW w:w="846" w:type="dxa"/>
          </w:tcPr>
          <w:p w14:paraId="4C16B895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1EB40140" w14:textId="6C49C4C5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Психічний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"https://dl.kpt.sumdu.edu.ua/mod/glossary/showentry.php?eid=4182&amp;displayformat=dictionary" \o "Основні терміни та поняття: Розвиток" </w:instrText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1D6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розвиток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539" w:type="dxa"/>
          </w:tcPr>
          <w:p w14:paraId="7AA0B4E9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6E" w:rsidRPr="00BF1D6E" w14:paraId="6A08EC6F" w14:textId="77777777" w:rsidTr="00BF1D6E">
        <w:tc>
          <w:tcPr>
            <w:tcW w:w="846" w:type="dxa"/>
          </w:tcPr>
          <w:p w14:paraId="4FFB5CD2" w14:textId="77777777" w:rsidR="00BF1D6E" w:rsidRPr="00BF1D6E" w:rsidRDefault="00BF1D6E" w:rsidP="00BF1D6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7924B5A9" w14:textId="15636188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біологічного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чинників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"https://dl.kpt.sumdu.edu.ua/mod/glossary/showentry.php?eid=4182&amp;displayformat=dictionary" \o "Основні терміни та поняття: Розвиток" </w:instrText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1D6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розвиток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D6E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5539" w:type="dxa"/>
          </w:tcPr>
          <w:p w14:paraId="105A0F48" w14:textId="77777777" w:rsidR="00BF1D6E" w:rsidRPr="00BF1D6E" w:rsidRDefault="00BF1D6E" w:rsidP="00BF1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93FC6" w14:textId="7F8AB178" w:rsidR="00143381" w:rsidRPr="00BF1D6E" w:rsidRDefault="00143381" w:rsidP="00BF1D6E"/>
    <w:sectPr w:rsidR="00143381" w:rsidRPr="00BF1D6E" w:rsidSect="00BF1D6E">
      <w:pgSz w:w="11906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6FE4"/>
    <w:multiLevelType w:val="hybridMultilevel"/>
    <w:tmpl w:val="ADF0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647F"/>
    <w:multiLevelType w:val="hybridMultilevel"/>
    <w:tmpl w:val="3D8C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4491F"/>
    <w:multiLevelType w:val="hybridMultilevel"/>
    <w:tmpl w:val="3260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78"/>
    <w:rsid w:val="001133EA"/>
    <w:rsid w:val="00143381"/>
    <w:rsid w:val="00151AC0"/>
    <w:rsid w:val="00191A34"/>
    <w:rsid w:val="003814BE"/>
    <w:rsid w:val="00542802"/>
    <w:rsid w:val="00623D87"/>
    <w:rsid w:val="006E7378"/>
    <w:rsid w:val="007B7910"/>
    <w:rsid w:val="00887624"/>
    <w:rsid w:val="008A0CD2"/>
    <w:rsid w:val="009337E2"/>
    <w:rsid w:val="009D4F92"/>
    <w:rsid w:val="00BF1D6E"/>
    <w:rsid w:val="00C827EC"/>
    <w:rsid w:val="00DC2032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EE0F"/>
  <w15:chartTrackingRefBased/>
  <w15:docId w15:val="{7D16FCC4-1FD9-436A-92E5-F99D89D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1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0C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0CD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433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1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BF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2022-02-16T09:18:00Z</dcterms:created>
  <dcterms:modified xsi:type="dcterms:W3CDTF">2022-02-16T09:18:00Z</dcterms:modified>
</cp:coreProperties>
</file>